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60" w:rsidRDefault="00935660" w:rsidP="00935660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6076950</wp:posOffset>
                </wp:positionH>
                <wp:positionV relativeFrom="page">
                  <wp:posOffset>1562100</wp:posOffset>
                </wp:positionV>
                <wp:extent cx="1045845" cy="1333500"/>
                <wp:effectExtent l="9525" t="9525" r="11430" b="9525"/>
                <wp:wrapTight wrapText="bothSides">
                  <wp:wrapPolygon edited="0">
                    <wp:start x="-210" y="-154"/>
                    <wp:lineTo x="-210" y="21446"/>
                    <wp:lineTo x="21810" y="21446"/>
                    <wp:lineTo x="21810" y="-154"/>
                    <wp:lineTo x="-210" y="-154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660" w:rsidRDefault="00935660" w:rsidP="00935660">
                            <w:pPr>
                              <w:spacing w:after="0"/>
                              <w:jc w:val="right"/>
                              <w:rPr>
                                <w:rFonts w:ascii="Arial" w:hAnsi="Arial" w:cs="HelveticaNeue-Ligh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35660" w:rsidRDefault="00935660" w:rsidP="00935660">
                            <w:pPr>
                              <w:spacing w:after="0"/>
                              <w:jc w:val="right"/>
                              <w:rPr>
                                <w:rFonts w:ascii="Arial" w:hAnsi="Arial" w:cs="HelveticaNeue-Ligh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35660" w:rsidRDefault="00935660" w:rsidP="00935660">
                            <w:pPr>
                              <w:spacing w:line="22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B2243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Bitte legen Sie ein aktuelles Foto bei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oder senden Sie uns dieses per Mail im jpg-Format an:</w:t>
                            </w:r>
                          </w:p>
                          <w:p w:rsidR="00935660" w:rsidRPr="00B2243D" w:rsidRDefault="00935660" w:rsidP="00935660">
                            <w:pPr>
                              <w:spacing w:line="22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info@vcu.ch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8.5pt;margin-top:123pt;width:82.3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" filled="f">
                <v:textbox inset="0,0,0,0">
                  <w:txbxContent>
                    <w:p w:rsidR="00935660" w:rsidRDefault="00935660" w:rsidP="00935660">
                      <w:pPr>
                        <w:spacing w:after="0"/>
                        <w:jc w:val="right"/>
                        <w:rPr>
                          <w:rFonts w:ascii="Arial" w:hAnsi="Arial" w:cs="HelveticaNeue-Ligh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35660" w:rsidRDefault="00935660" w:rsidP="00935660">
                      <w:pPr>
                        <w:spacing w:after="0"/>
                        <w:jc w:val="right"/>
                        <w:rPr>
                          <w:rFonts w:ascii="Arial" w:hAnsi="Arial" w:cs="HelveticaNeue-Ligh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35660" w:rsidRDefault="00935660" w:rsidP="00935660">
                      <w:pPr>
                        <w:spacing w:line="220" w:lineRule="atLeas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B2243D">
                        <w:rPr>
                          <w:rFonts w:ascii="Arial" w:hAnsi="Arial"/>
                          <w:b/>
                          <w:sz w:val="16"/>
                        </w:rPr>
                        <w:t>Bitte legen Sie ein aktuelles Fot</w:t>
                      </w:r>
                      <w:bookmarkStart w:id="1" w:name="_GoBack"/>
                      <w:bookmarkEnd w:id="1"/>
                      <w:r w:rsidRPr="00B2243D">
                        <w:rPr>
                          <w:rFonts w:ascii="Arial" w:hAnsi="Arial"/>
                          <w:b/>
                          <w:sz w:val="16"/>
                        </w:rPr>
                        <w:t>o bei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oder senden Sie uns dieses per Mail im jpg-Format an:</w:t>
                      </w:r>
                    </w:p>
                    <w:p w:rsidR="00935660" w:rsidRPr="00B2243D" w:rsidRDefault="00935660" w:rsidP="00935660">
                      <w:pPr>
                        <w:spacing w:line="220" w:lineRule="atLeas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info@vcu.ch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935660" w:rsidRDefault="00935660"/>
    <w:p w:rsidR="00935660" w:rsidRDefault="00A55C20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FFE2" wp14:editId="71642D9B">
                <wp:simplePos x="0" y="0"/>
                <wp:positionH relativeFrom="column">
                  <wp:posOffset>-27305</wp:posOffset>
                </wp:positionH>
                <wp:positionV relativeFrom="paragraph">
                  <wp:posOffset>240665</wp:posOffset>
                </wp:positionV>
                <wp:extent cx="2607310" cy="1081405"/>
                <wp:effectExtent l="0" t="0" r="2540" b="4445"/>
                <wp:wrapTight wrapText="bothSides">
                  <wp:wrapPolygon edited="0">
                    <wp:start x="0" y="0"/>
                    <wp:lineTo x="0" y="21308"/>
                    <wp:lineTo x="21463" y="21308"/>
                    <wp:lineTo x="21463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0" w:rsidRPr="00FA388E" w:rsidRDefault="00935660" w:rsidP="00935660">
                            <w:pPr>
                              <w:pStyle w:val="Untertitelblau"/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935660" w:rsidRPr="00725820" w:rsidRDefault="00935660" w:rsidP="00935660">
                            <w:pPr>
                              <w:pStyle w:val="Untertitelblau"/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5820"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Geschäftsstelle VCU</w:t>
                            </w:r>
                          </w:p>
                          <w:p w:rsidR="00935660" w:rsidRPr="00725820" w:rsidRDefault="00935660" w:rsidP="00935660">
                            <w:pPr>
                              <w:pStyle w:val="Untertitelblau"/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5820"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Allmeindstrasse 11</w:t>
                            </w:r>
                          </w:p>
                          <w:p w:rsidR="00935660" w:rsidRPr="00725820" w:rsidRDefault="00935660" w:rsidP="00935660">
                            <w:pPr>
                              <w:pStyle w:val="Untertitelblau"/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5820"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 xml:space="preserve">8716 </w:t>
                            </w:r>
                            <w:proofErr w:type="gramStart"/>
                            <w:r w:rsidRPr="00725820">
                              <w:rPr>
                                <w:rFonts w:ascii="Arial" w:hAnsi="Arial" w:cs="HelveticaNeue-Light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Schmerikon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FFE2" id="Text Box 3" o:spid="_x0000_s1027" type="#_x0000_t202" style="position:absolute;margin-left:-2.15pt;margin-top:18.95pt;width:205.3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oM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" filled="f" stroked="f">
                <v:textbox inset="0,0,0,0">
                  <w:txbxContent>
                    <w:p w:rsidR="00935660" w:rsidRPr="00FA388E" w:rsidRDefault="00935660" w:rsidP="00935660">
                      <w:pPr>
                        <w:pStyle w:val="Untertitelblau"/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19"/>
                          <w:szCs w:val="19"/>
                        </w:rPr>
                      </w:pPr>
                    </w:p>
                    <w:p w:rsidR="00935660" w:rsidRPr="00725820" w:rsidRDefault="00935660" w:rsidP="00935660">
                      <w:pPr>
                        <w:pStyle w:val="Untertitelblau"/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725820"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Geschäftsstelle VCU</w:t>
                      </w:r>
                    </w:p>
                    <w:p w:rsidR="00935660" w:rsidRPr="00725820" w:rsidRDefault="00935660" w:rsidP="00935660">
                      <w:pPr>
                        <w:pStyle w:val="Untertitelblau"/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725820"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Allmeindstrasse 11</w:t>
                      </w:r>
                    </w:p>
                    <w:p w:rsidR="00935660" w:rsidRPr="00725820" w:rsidRDefault="00935660" w:rsidP="00935660">
                      <w:pPr>
                        <w:pStyle w:val="Untertitelblau"/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725820"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 xml:space="preserve">8716 </w:t>
                      </w:r>
                      <w:proofErr w:type="gramStart"/>
                      <w:r w:rsidRPr="00725820">
                        <w:rPr>
                          <w:rFonts w:ascii="Arial" w:hAnsi="Arial" w:cs="HelveticaNeue-Light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>Schmerikon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660" w:rsidRDefault="00935660"/>
    <w:p w:rsidR="00935660" w:rsidRDefault="00935660"/>
    <w:p w:rsidR="00935660" w:rsidRDefault="00935660"/>
    <w:p w:rsidR="00935660" w:rsidRDefault="00935660"/>
    <w:p w:rsidR="00935660" w:rsidRDefault="00935660"/>
    <w:p w:rsidR="00935660" w:rsidRPr="00AF0822" w:rsidRDefault="00935660" w:rsidP="00935660">
      <w:pPr>
        <w:pStyle w:val="Textkrper"/>
        <w:ind w:left="-57"/>
        <w:rPr>
          <w:b/>
          <w:color w:val="FFFFFF"/>
          <w:sz w:val="48"/>
          <w:szCs w:val="48"/>
        </w:rPr>
      </w:pPr>
      <w:r w:rsidRPr="00AF0822">
        <w:rPr>
          <w:b/>
          <w:color w:val="FFFFFF"/>
          <w:sz w:val="48"/>
          <w:szCs w:val="48"/>
          <w:highlight w:val="darkGray"/>
        </w:rPr>
        <w:t>VCU  ANMELDEFORMULAR</w:t>
      </w:r>
      <w:r w:rsidRPr="00AF0822">
        <w:rPr>
          <w:b/>
          <w:color w:val="FFFFFF"/>
          <w:sz w:val="48"/>
          <w:szCs w:val="48"/>
        </w:rPr>
        <w:t xml:space="preserve">   </w:t>
      </w:r>
    </w:p>
    <w:p w:rsidR="00935660" w:rsidRPr="0078171A" w:rsidRDefault="00935660" w:rsidP="00935660">
      <w:pPr>
        <w:pStyle w:val="Textkrper"/>
        <w:tabs>
          <w:tab w:val="left" w:pos="4820"/>
        </w:tabs>
        <w:spacing w:before="100" w:beforeAutospacing="1" w:after="120"/>
        <w:rPr>
          <w:b/>
        </w:rPr>
      </w:pPr>
      <w:r w:rsidRPr="0078171A">
        <w:rPr>
          <w:b/>
        </w:rPr>
        <w:t xml:space="preserve">Paarmitglieder </w:t>
      </w:r>
      <w:r>
        <w:rPr>
          <w:b/>
        </w:rPr>
        <w:t>r</w:t>
      </w:r>
      <w:r w:rsidRPr="0078171A">
        <w:rPr>
          <w:b/>
        </w:rPr>
        <w:t>eichen 2 Formulare ein</w:t>
      </w:r>
    </w:p>
    <w:p w:rsidR="00935660" w:rsidRPr="00AF0822" w:rsidRDefault="00935660" w:rsidP="00935660">
      <w:pPr>
        <w:pStyle w:val="Textkrper"/>
        <w:tabs>
          <w:tab w:val="left" w:pos="4820"/>
        </w:tabs>
        <w:spacing w:before="100" w:beforeAutospacing="1" w:after="120"/>
        <w:rPr>
          <w:b/>
          <w:color w:val="000000"/>
        </w:rPr>
      </w:pPr>
      <w:r w:rsidRPr="00AF0822">
        <w:rPr>
          <w:b/>
          <w:color w:val="FFFFFF"/>
          <w:highlight w:val="darkGray"/>
        </w:rPr>
        <w:t xml:space="preserve">  Personalien</w:t>
      </w:r>
      <w:r w:rsidRPr="00AF0822">
        <w:rPr>
          <w:b/>
          <w:color w:val="FFFFFF"/>
        </w:rPr>
        <w:t xml:space="preserve">. </w:t>
      </w:r>
      <w:r w:rsidRPr="00AF0822">
        <w:rPr>
          <w:b/>
          <w:color w:val="FFFFFF"/>
        </w:rPr>
        <w:tab/>
      </w:r>
      <w:r w:rsidRPr="00AF0822">
        <w:rPr>
          <w:b/>
          <w:color w:val="FFFFFF"/>
        </w:rPr>
        <w:tab/>
        <w:t>rfass</w:t>
      </w:r>
      <w:r w:rsidRPr="00AF0822">
        <w:rPr>
          <w:b/>
          <w:color w:val="000000"/>
        </w:rPr>
        <w:t>Erfassungsdatum:</w:t>
      </w:r>
      <w:r>
        <w:rPr>
          <w:b/>
          <w:color w:val="000000"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Anrede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bookmarkEnd w:id="1"/>
            <w:r w:rsidRPr="00725820">
              <w:rPr>
                <w:b/>
              </w:rPr>
              <w:t xml:space="preserve">  Herr   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Pr="00725820">
              <w:rPr>
                <w:b/>
              </w:rPr>
              <w:t xml:space="preserve"> Frau</w:t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Titel + Beruf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Ausbildung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Geburtsdatum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Adresse Privat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PLZ, Ort Privat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Wohnkanton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Telefon Privat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Fax Privat</w:t>
            </w:r>
          </w:p>
        </w:tc>
        <w:tc>
          <w:tcPr>
            <w:tcW w:w="6551" w:type="dxa"/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E-Mail Privat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Handy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35660" w:rsidRPr="00642933" w:rsidTr="00266152">
        <w:tc>
          <w:tcPr>
            <w:tcW w:w="2943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  <w:sz w:val="18"/>
                <w:szCs w:val="18"/>
              </w:rPr>
            </w:pPr>
            <w:r w:rsidRPr="00725820">
              <w:rPr>
                <w:b/>
                <w:sz w:val="18"/>
                <w:szCs w:val="18"/>
              </w:rPr>
              <w:t>Name + Vorname Partner/in</w:t>
            </w:r>
          </w:p>
        </w:tc>
        <w:tc>
          <w:tcPr>
            <w:tcW w:w="6551" w:type="dxa"/>
            <w:tcBorders>
              <w:bottom w:val="single" w:sz="4" w:space="0" w:color="000000"/>
            </w:tcBorders>
          </w:tcPr>
          <w:p w:rsidR="00935660" w:rsidRPr="00725820" w:rsidRDefault="00935660" w:rsidP="00266152">
            <w:pPr>
              <w:pStyle w:val="Textkrper"/>
              <w:spacing w:before="12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35660" w:rsidRDefault="00935660" w:rsidP="009356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6023"/>
      </w:tblGrid>
      <w:tr w:rsidR="00F43E0A" w:rsidRPr="000C1B07" w:rsidTr="00F43E0A">
        <w:trPr>
          <w:trHeight w:val="765"/>
        </w:trPr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color w:val="FFFFFF"/>
                <w:szCs w:val="22"/>
              </w:rPr>
            </w:pPr>
            <w:r w:rsidRPr="000C1B07">
              <w:rPr>
                <w:b/>
                <w:color w:val="FFFFFF"/>
                <w:szCs w:val="22"/>
                <w:highlight w:val="darkGray"/>
              </w:rPr>
              <w:lastRenderedPageBreak/>
              <w:t>Berufliche Tätigkeit</w:t>
            </w:r>
            <w:r w:rsidRPr="000C1B07">
              <w:rPr>
                <w:b/>
                <w:color w:val="FFFFFF"/>
                <w:szCs w:val="22"/>
              </w:rPr>
              <w:t>..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</w:p>
        </w:tc>
      </w:tr>
      <w:tr w:rsidR="00F43E0A" w:rsidRPr="000C1B07" w:rsidTr="00774298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Tätigkeit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1B07" w:rsidRPr="000C1B07" w:rsidRDefault="00774298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Branche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Adresse Firma, PLZ, Ort</w:t>
            </w:r>
          </w:p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Website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Telefon Geschäft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Fax Geschäft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43E0A" w:rsidRPr="000C1B07" w:rsidTr="00F43E0A">
        <w:trPr>
          <w:trHeight w:val="2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E-Mail Geschäft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C1B07" w:rsidRDefault="000C1B07" w:rsidP="000C1B07">
      <w:pPr>
        <w:pStyle w:val="Textkrper"/>
        <w:rPr>
          <w:b/>
        </w:rPr>
      </w:pPr>
    </w:p>
    <w:p w:rsidR="00F43E0A" w:rsidRDefault="00F43E0A" w:rsidP="000C1B07">
      <w:pPr>
        <w:pStyle w:val="Textkrp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0C1B07" w:rsidRPr="000C1B07" w:rsidTr="000C1B07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240" w:after="120"/>
              <w:ind w:right="-250"/>
              <w:rPr>
                <w:b/>
                <w:color w:val="FFFFFF"/>
                <w:szCs w:val="22"/>
                <w:highlight w:val="black"/>
              </w:rPr>
            </w:pPr>
            <w:r w:rsidRPr="000C1B07">
              <w:rPr>
                <w:b/>
                <w:color w:val="FFFFFF"/>
                <w:szCs w:val="22"/>
                <w:highlight w:val="darkGray"/>
              </w:rPr>
              <w:t>Nebenberufliche Tätigkeit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Verbands-/Vorstandstätigkeiten</w:t>
            </w:r>
          </w:p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701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17" w:rsidRDefault="00F2701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Verwaltungsratsmandate</w:t>
            </w:r>
          </w:p>
          <w:p w:rsidR="00F27017" w:rsidRPr="000C1B07" w:rsidRDefault="00F2701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1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Politische Funktionen</w:t>
            </w:r>
          </w:p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C1B07" w:rsidRDefault="000C1B07" w:rsidP="000C1B07">
      <w:pPr>
        <w:pStyle w:val="Textkrper"/>
        <w:rPr>
          <w:b/>
        </w:rPr>
      </w:pPr>
      <w:r>
        <w:rPr>
          <w:b/>
        </w:rPr>
        <w:tab/>
      </w:r>
    </w:p>
    <w:p w:rsidR="000C1B07" w:rsidRDefault="000C1B07" w:rsidP="000C1B07">
      <w:pPr>
        <w:pStyle w:val="Textkrper"/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Welcher VCU-Region treten Sie bei?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Aarau/Solothurn</w:t>
            </w:r>
            <w:r>
              <w:rPr>
                <w:b/>
              </w:rPr>
              <w:t xml:space="preserve">  </w:t>
            </w:r>
            <w:r w:rsidR="000C1B07" w:rsidRPr="000C1B07">
              <w:rPr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Bern/Fribourg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rFonts w:ascii="Arial Black" w:hAnsi="Arial Black"/>
                <w:b/>
              </w:rPr>
              <w:t xml:space="preserve"> </w:t>
            </w:r>
            <w:r w:rsidR="000C1B07" w:rsidRPr="000C1B07">
              <w:rPr>
                <w:b/>
              </w:rPr>
              <w:t>Ostschweiz</w:t>
            </w:r>
          </w:p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Basel  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Linth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Zentralschweiz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Zürich</w:t>
            </w: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Art der Mitgliedschaft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935660" w:rsidP="000C1B07">
            <w:pPr>
              <w:pStyle w:val="Textkrper"/>
              <w:tabs>
                <w:tab w:val="left" w:pos="3011"/>
                <w:tab w:val="center" w:pos="4536"/>
                <w:tab w:val="right" w:pos="9072"/>
              </w:tabs>
              <w:spacing w:before="120" w:after="120"/>
              <w:ind w:right="-78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Einzelmitglied</w:t>
            </w:r>
            <w:r>
              <w:rPr>
                <w:b/>
              </w:rPr>
              <w:t xml:space="preserve">      </w:t>
            </w:r>
            <w:r w:rsidR="000C1B07" w:rsidRPr="000C1B07">
              <w:rPr>
                <w:b/>
              </w:rPr>
              <w:t xml:space="preserve">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Paarmitglied          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Gönner</w:t>
            </w: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Zustelladresse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Geschäftsadresse              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Privatadresse</w:t>
            </w: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Folgende Daten dürfen im Mitgliederverzeichnis für VCU-Mitglieder und -Interessenten zugänglich gemacht werden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935660" w:rsidP="000C1B07">
            <w:pPr>
              <w:pStyle w:val="Textkrper"/>
              <w:tabs>
                <w:tab w:val="left" w:pos="2232"/>
                <w:tab w:val="left" w:pos="3011"/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nur Name und Adresse</w:t>
            </w:r>
          </w:p>
          <w:p w:rsidR="000C1B07" w:rsidRPr="000C1B07" w:rsidRDefault="00935660" w:rsidP="000C1B07">
            <w:pPr>
              <w:pStyle w:val="Textkrper"/>
              <w:tabs>
                <w:tab w:val="left" w:pos="2232"/>
              </w:tabs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Name, Adresse + Kontaktmöglichkeiten</w:t>
            </w:r>
          </w:p>
          <w:p w:rsidR="000C1B07" w:rsidRPr="000C1B07" w:rsidRDefault="00935660" w:rsidP="000C1B07">
            <w:pPr>
              <w:pStyle w:val="Textkrper"/>
              <w:tabs>
                <w:tab w:val="left" w:pos="2232"/>
                <w:tab w:val="center" w:pos="4536"/>
                <w:tab w:val="right" w:pos="9072"/>
              </w:tabs>
              <w:spacing w:before="120" w:after="120"/>
              <w:rPr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FORMCHECKBOX </w:instrText>
            </w:r>
            <w:r w:rsidR="00E55F63">
              <w:rPr>
                <w:rFonts w:ascii="Arial Black" w:hAnsi="Arial Black"/>
                <w:b/>
              </w:rPr>
            </w:r>
            <w:r w:rsidR="00E55F63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r w:rsidR="000C1B07" w:rsidRPr="000C1B07">
              <w:rPr>
                <w:b/>
              </w:rPr>
              <w:t xml:space="preserve"> gesamtes Portrait                </w:t>
            </w:r>
          </w:p>
        </w:tc>
      </w:tr>
      <w:tr w:rsidR="000C1B07" w:rsidRPr="000C1B07" w:rsidTr="000C1B0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07" w:rsidRPr="000C1B07" w:rsidRDefault="000C1B07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b/>
                <w:sz w:val="18"/>
                <w:szCs w:val="18"/>
              </w:rPr>
            </w:pPr>
            <w:r w:rsidRPr="000C1B07">
              <w:rPr>
                <w:b/>
                <w:sz w:val="18"/>
                <w:szCs w:val="18"/>
              </w:rPr>
              <w:t>Durch wen wurden Sie auf die VCU aufmerksam?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07" w:rsidRPr="000C1B07" w:rsidRDefault="00935660" w:rsidP="000C1B07">
            <w:pPr>
              <w:pStyle w:val="Textkrper"/>
              <w:tabs>
                <w:tab w:val="center" w:pos="4536"/>
                <w:tab w:val="right" w:pos="9072"/>
              </w:tabs>
              <w:spacing w:before="120" w:after="120"/>
              <w:rPr>
                <w:rFonts w:ascii="Arial Black" w:hAnsi="Arial Black"/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C1B07" w:rsidRDefault="000C1B07" w:rsidP="000C1B07">
      <w:pPr>
        <w:pStyle w:val="Textkrper"/>
        <w:rPr>
          <w:b/>
        </w:rPr>
      </w:pPr>
    </w:p>
    <w:p w:rsidR="000C1B07" w:rsidRDefault="000C1B07" w:rsidP="000C1B07">
      <w:pPr>
        <w:pStyle w:val="Textkrper"/>
        <w:rPr>
          <w:b/>
        </w:rPr>
      </w:pPr>
      <w:r>
        <w:rPr>
          <w:b/>
        </w:rPr>
        <w:t>Ort, Datum</w:t>
      </w:r>
      <w:r>
        <w:rPr>
          <w:b/>
        </w:rPr>
        <w:tab/>
        <w:t xml:space="preserve">               Unterschrift</w:t>
      </w:r>
    </w:p>
    <w:p w:rsidR="000C1B07" w:rsidRDefault="000C1B07" w:rsidP="000C1B07">
      <w:pPr>
        <w:pStyle w:val="Textkrper"/>
        <w:rPr>
          <w:b/>
        </w:rPr>
      </w:pPr>
    </w:p>
    <w:p w:rsidR="000C1B07" w:rsidRDefault="000C1B07" w:rsidP="000C1B07">
      <w:pPr>
        <w:pStyle w:val="Textkrper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 xml:space="preserve">               __________________________</w:t>
      </w:r>
      <w:bookmarkStart w:id="2" w:name="_GoBack"/>
      <w:bookmarkEnd w:id="2"/>
    </w:p>
    <w:sectPr w:rsidR="000C1B07" w:rsidSect="00F43E0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80" w:right="680" w:bottom="454" w:left="1701" w:header="68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55" w:rsidRDefault="002A2555">
      <w:pPr>
        <w:spacing w:after="0"/>
      </w:pPr>
      <w:r>
        <w:separator/>
      </w:r>
    </w:p>
  </w:endnote>
  <w:endnote w:type="continuationSeparator" w:id="0">
    <w:p w:rsidR="002A2555" w:rsidRDefault="002A2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Onyx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0A" w:rsidRDefault="00F43E0A" w:rsidP="00F43E0A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704654" wp14:editId="3946D1C4">
              <wp:simplePos x="0" y="0"/>
              <wp:positionH relativeFrom="page">
                <wp:posOffset>2169160</wp:posOffset>
              </wp:positionH>
              <wp:positionV relativeFrom="page">
                <wp:posOffset>10079990</wp:posOffset>
              </wp:positionV>
              <wp:extent cx="1932940" cy="478790"/>
              <wp:effectExtent l="0" t="2540" r="317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0A" w:rsidRPr="00E55F63" w:rsidRDefault="00F43E0A" w:rsidP="00F43E0A">
                          <w:pPr>
                            <w:pStyle w:val="Untertitelblau"/>
                            <w:spacing w:line="180" w:lineRule="atLeast"/>
                            <w:rPr>
                              <w:rFonts w:ascii="Arial" w:hAnsi="Arial" w:cs="Helvetica-Bold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046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0.8pt;margin-top:793.7pt;width:152.2pt;height:37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NLrgIAAKo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" filled="f" stroked="f">
              <v:textbox inset="0,0,0,0">
                <w:txbxContent>
                  <w:p w:rsidR="00F43E0A" w:rsidRPr="00E55F63" w:rsidRDefault="00F43E0A" w:rsidP="00F43E0A">
                    <w:pPr>
                      <w:pStyle w:val="Untertitelblau"/>
                      <w:spacing w:line="180" w:lineRule="atLeast"/>
                      <w:rPr>
                        <w:rFonts w:ascii="Arial" w:hAnsi="Arial" w:cs="Helvetica-Bold"/>
                        <w:color w:val="000000"/>
                        <w:sz w:val="14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31330964" wp14:editId="0DFBFDF3">
          <wp:simplePos x="0" y="0"/>
          <wp:positionH relativeFrom="page">
            <wp:posOffset>6743700</wp:posOffset>
          </wp:positionH>
          <wp:positionV relativeFrom="page">
            <wp:posOffset>10039350</wp:posOffset>
          </wp:positionV>
          <wp:extent cx="422275" cy="406400"/>
          <wp:effectExtent l="0" t="0" r="0" b="0"/>
          <wp:wrapTight wrapText="bothSides">
            <wp:wrapPolygon edited="0">
              <wp:start x="0" y="0"/>
              <wp:lineTo x="0" y="20250"/>
              <wp:lineTo x="20463" y="20250"/>
              <wp:lineTo x="20463" y="0"/>
              <wp:lineTo x="0" y="0"/>
            </wp:wrapPolygon>
          </wp:wrapTight>
          <wp:docPr id="21" name="Bild 3" descr="Swissh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wissh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74A04BC" wp14:editId="0DA44F48">
              <wp:simplePos x="0" y="0"/>
              <wp:positionH relativeFrom="page">
                <wp:posOffset>3542030</wp:posOffset>
              </wp:positionH>
              <wp:positionV relativeFrom="page">
                <wp:posOffset>10079990</wp:posOffset>
              </wp:positionV>
              <wp:extent cx="3092450" cy="558800"/>
              <wp:effectExtent l="0" t="254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Ungrp="1"/>
                    </wpg:cNvGrpSpPr>
                    <wpg:grpSpPr bwMode="auto">
                      <a:xfrm>
                        <a:off x="0" y="0"/>
                        <a:ext cx="3092450" cy="558800"/>
                        <a:chOff x="0" y="0"/>
                        <a:chExt cx="20000" cy="20000"/>
                      </a:xfrm>
                    </wpg:grpSpPr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61" y="0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  <w:t xml:space="preserve">swisshand.ch </w:t>
                            </w:r>
                          </w:p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Die Stiftung «Offene Hand» unterstützt Unternehmer-</w:t>
                            </w:r>
                          </w:p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geist und Eigeninitiative in Drittweltländern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61" y="4091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361" y="8182"/>
                          <a:ext cx="15635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A04BC" id="Group 51" o:spid="_x0000_s1029" style="position:absolute;margin-left:278.9pt;margin-top:793.7pt;width:243.5pt;height:44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">
              <o:lock v:ext="edit" ungrouping="t"/>
              <v:shape id="Text Box 52" o:spid="_x0000_s1030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/>
              </v:shape>
              <v:shape id="Text Box 53" o:spid="_x0000_s1031" type="#_x0000_t202" style="position:absolute;left:4361;width:15635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style="mso-next-textbox:#Text Box 54" inset="0,0,0,0">
                  <w:txbxContent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  <w:t xml:space="preserve">swisshand.ch </w:t>
                      </w:r>
                    </w:p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Die Stiftung «Offene Hand» unterstützt Unternehmer-</w:t>
                      </w:r>
                    </w:p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geist und Eigeninitiative in Drittweltländern</w:t>
                      </w:r>
                    </w:p>
                  </w:txbxContent>
                </v:textbox>
              </v:shape>
              <v:shape id="Text Box 54" o:spid="_x0000_s1032" type="#_x0000_t202" style="position:absolute;left:4361;top:4091;width:15635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style="mso-next-textbox:#Text Box 55" inset="0,0,0,0">
                  <w:txbxContent/>
                </v:textbox>
              </v:shape>
              <v:shape id="Text Box 55" o:spid="_x0000_s1033" type="#_x0000_t202" style="position:absolute;left:4361;top:8182;width:15635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/>
                </v:textbox>
              </v:shape>
              <w10:wrap type="tight" anchorx="page" anchory="page"/>
            </v:group>
          </w:pict>
        </mc:Fallback>
      </mc:AlternateContent>
    </w:r>
  </w:p>
  <w:p w:rsidR="00F43E0A" w:rsidRDefault="00F43E0A" w:rsidP="00F43E0A">
    <w:pPr>
      <w:pStyle w:val="Fuzeile"/>
    </w:pPr>
  </w:p>
  <w:p w:rsidR="00F43E0A" w:rsidRDefault="00F43E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0A" w:rsidRDefault="00F43E0A" w:rsidP="00F43E0A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976A2" wp14:editId="5588EB0F">
              <wp:simplePos x="0" y="0"/>
              <wp:positionH relativeFrom="page">
                <wp:posOffset>2169160</wp:posOffset>
              </wp:positionH>
              <wp:positionV relativeFrom="page">
                <wp:posOffset>10079990</wp:posOffset>
              </wp:positionV>
              <wp:extent cx="1932940" cy="478790"/>
              <wp:effectExtent l="0" t="2540" r="317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94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0A" w:rsidRPr="00E55F63" w:rsidRDefault="00F43E0A" w:rsidP="00F43E0A">
                          <w:pPr>
                            <w:pStyle w:val="Untertitelblau"/>
                            <w:spacing w:line="180" w:lineRule="atLeast"/>
                            <w:rPr>
                              <w:rFonts w:ascii="Arial" w:hAnsi="Arial" w:cs="Helvetica-Bold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76A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70.8pt;margin-top:793.7pt;width:152.2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0L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" filled="f" stroked="f">
              <v:textbox inset="0,0,0,0">
                <w:txbxContent>
                  <w:p w:rsidR="00F43E0A" w:rsidRPr="00E55F63" w:rsidRDefault="00F43E0A" w:rsidP="00F43E0A">
                    <w:pPr>
                      <w:pStyle w:val="Untertitelblau"/>
                      <w:spacing w:line="180" w:lineRule="atLeast"/>
                      <w:rPr>
                        <w:rFonts w:ascii="Arial" w:hAnsi="Arial" w:cs="Helvetica-Bold"/>
                        <w:color w:val="000000"/>
                        <w:sz w:val="14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609D67EF" wp14:editId="11A914FE">
          <wp:simplePos x="0" y="0"/>
          <wp:positionH relativeFrom="page">
            <wp:posOffset>6743700</wp:posOffset>
          </wp:positionH>
          <wp:positionV relativeFrom="page">
            <wp:posOffset>10039350</wp:posOffset>
          </wp:positionV>
          <wp:extent cx="422275" cy="406400"/>
          <wp:effectExtent l="0" t="0" r="0" b="0"/>
          <wp:wrapTight wrapText="bothSides">
            <wp:wrapPolygon edited="0">
              <wp:start x="0" y="0"/>
              <wp:lineTo x="0" y="20250"/>
              <wp:lineTo x="20463" y="20250"/>
              <wp:lineTo x="20463" y="0"/>
              <wp:lineTo x="0" y="0"/>
            </wp:wrapPolygon>
          </wp:wrapTight>
          <wp:docPr id="13" name="Bild 3" descr="Swissha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wissha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970D99" wp14:editId="23F15856">
              <wp:simplePos x="0" y="0"/>
              <wp:positionH relativeFrom="page">
                <wp:posOffset>3542030</wp:posOffset>
              </wp:positionH>
              <wp:positionV relativeFrom="page">
                <wp:posOffset>10079990</wp:posOffset>
              </wp:positionV>
              <wp:extent cx="3092450" cy="558800"/>
              <wp:effectExtent l="0" t="254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Ungrp="1"/>
                    </wpg:cNvGrpSpPr>
                    <wpg:grpSpPr bwMode="auto">
                      <a:xfrm>
                        <a:off x="0" y="0"/>
                        <a:ext cx="3092450" cy="558800"/>
                        <a:chOff x="0" y="0"/>
                        <a:chExt cx="20000" cy="2000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61" y="0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color w:val="000000"/>
                                <w:sz w:val="14"/>
                                <w:szCs w:val="16"/>
                              </w:rPr>
                              <w:t xml:space="preserve">swisshand.ch </w:t>
                            </w:r>
                          </w:p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Die Stiftung «Offene Hand» unterstützt Unternehmer-</w:t>
                            </w:r>
                          </w:p>
                          <w:p w:rsidR="00F43E0A" w:rsidRPr="00C24416" w:rsidRDefault="00F43E0A" w:rsidP="00F43E0A">
                            <w:pPr>
                              <w:pStyle w:val="Untertitelblau"/>
                              <w:spacing w:line="180" w:lineRule="atLeast"/>
                              <w:jc w:val="right"/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C24416">
                              <w:rPr>
                                <w:rFonts w:ascii="Arial" w:hAnsi="Arial" w:cs="Helvetica-Bold"/>
                                <w:b w:val="0"/>
                                <w:color w:val="000000"/>
                                <w:sz w:val="14"/>
                                <w:szCs w:val="16"/>
                              </w:rPr>
                              <w:t>geist und Eigeninitiative in Drittweltländern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361" y="4091"/>
                          <a:ext cx="15635" cy="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361" y="8182"/>
                          <a:ext cx="15635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70D99" id="_x0000_s1037" style="position:absolute;margin-left:278.9pt;margin-top:793.7pt;width:243.5pt;height:44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">
              <o:lock v:ext="edit" ungrouping="t"/>
              <v:shape id="Text Box 52" o:spid="_x0000_s103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/>
              </v:shape>
              <v:shape id="Text Box 53" o:spid="_x0000_s1039" type="#_x0000_t202" style="position:absolute;left:4361;width:15635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style="mso-next-textbox:#Text Box 54" inset="0,0,0,0">
                  <w:txbxContent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color w:val="000000"/>
                          <w:sz w:val="14"/>
                          <w:szCs w:val="16"/>
                        </w:rPr>
                        <w:t xml:space="preserve">swisshand.ch </w:t>
                      </w:r>
                    </w:p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Die Stiftung «Offene Hand» unterstützt Unternehmer-</w:t>
                      </w:r>
                    </w:p>
                    <w:p w:rsidR="00F43E0A" w:rsidRPr="00C24416" w:rsidRDefault="00F43E0A" w:rsidP="00F43E0A">
                      <w:pPr>
                        <w:pStyle w:val="Untertitelblau"/>
                        <w:spacing w:line="180" w:lineRule="atLeast"/>
                        <w:jc w:val="right"/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</w:pPr>
                      <w:r w:rsidRPr="00C24416">
                        <w:rPr>
                          <w:rFonts w:ascii="Arial" w:hAnsi="Arial" w:cs="Helvetica-Bold"/>
                          <w:b w:val="0"/>
                          <w:color w:val="000000"/>
                          <w:sz w:val="14"/>
                          <w:szCs w:val="16"/>
                        </w:rPr>
                        <w:t>geist und Eigeninitiative in Drittweltländern</w:t>
                      </w:r>
                    </w:p>
                  </w:txbxContent>
                </v:textbox>
              </v:shape>
              <v:shape id="Text Box 54" o:spid="_x0000_s1040" type="#_x0000_t202" style="position:absolute;left:4361;top:4091;width:15635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style="mso-next-textbox:#Text Box 55" inset="0,0,0,0">
                  <w:txbxContent/>
                </v:textbox>
              </v:shape>
              <v:shape id="Text Box 55" o:spid="_x0000_s1041" type="#_x0000_t202" style="position:absolute;left:4361;top:8182;width:15635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/>
                </v:textbox>
              </v:shape>
              <w10:wrap type="tight" anchorx="page" anchory="page"/>
            </v:group>
          </w:pict>
        </mc:Fallback>
      </mc:AlternateContent>
    </w:r>
  </w:p>
  <w:p w:rsidR="00F43E0A" w:rsidRDefault="00F43E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55" w:rsidRDefault="002A2555">
      <w:pPr>
        <w:spacing w:after="0"/>
      </w:pPr>
      <w:r>
        <w:separator/>
      </w:r>
    </w:p>
  </w:footnote>
  <w:footnote w:type="continuationSeparator" w:id="0">
    <w:p w:rsidR="002A2555" w:rsidRDefault="002A2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B6" w:rsidRPr="00F43E0A" w:rsidRDefault="00CC6FB6" w:rsidP="00F43E0A">
    <w:pPr>
      <w:pStyle w:val="Kopfzeile"/>
    </w:pPr>
    <w:bookmarkStart w:id="3" w:name="_MacBuGuideStaticData_1700V"/>
    <w:bookmarkStart w:id="4" w:name="_MacBuGuideStaticData_2660H"/>
    <w:bookmarkStart w:id="5" w:name="_MacBuGuideStaticData_5420H"/>
    <w:bookmarkStart w:id="6" w:name="_MacBuGuideStaticData_6240H"/>
    <w:bookmarkStart w:id="7" w:name="_MacBuGuideStaticData_10200V"/>
    <w:bookmarkStart w:id="8" w:name="_MacBuGuideStaticData_10360V"/>
    <w:bookmarkStart w:id="9" w:name="_MacBuGuideStaticData_1476H"/>
    <w:bookmarkStart w:id="10" w:name="_MacBuGuideStaticData_16430H"/>
  </w:p>
  <w:bookmarkEnd w:id="3"/>
  <w:bookmarkEnd w:id="4"/>
  <w:bookmarkEnd w:id="5"/>
  <w:bookmarkEnd w:id="6"/>
  <w:bookmarkEnd w:id="7"/>
  <w:bookmarkEnd w:id="8"/>
  <w:bookmarkEnd w:id="9"/>
  <w:bookmarkEnd w:id="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0A" w:rsidRDefault="00F43E0A" w:rsidP="00F43E0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822C5C" wp14:editId="63ECAFE5">
              <wp:simplePos x="0" y="0"/>
              <wp:positionH relativeFrom="page">
                <wp:posOffset>1080135</wp:posOffset>
              </wp:positionH>
              <wp:positionV relativeFrom="page">
                <wp:posOffset>822960</wp:posOffset>
              </wp:positionV>
              <wp:extent cx="2698750" cy="350520"/>
              <wp:effectExtent l="3810" t="381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0A" w:rsidRPr="00FD3159" w:rsidRDefault="00F43E0A" w:rsidP="00F43E0A">
                          <w:pPr>
                            <w:pStyle w:val="EinfAbs"/>
                            <w:rPr>
                              <w:rFonts w:ascii="Arial" w:hAnsi="Arial" w:cs="HelveticaNeue-Light"/>
                              <w:caps/>
                              <w:spacing w:val="11"/>
                              <w:sz w:val="18"/>
                              <w:szCs w:val="18"/>
                            </w:rPr>
                          </w:pPr>
                          <w:r w:rsidRPr="00FD3159">
                            <w:rPr>
                              <w:rFonts w:ascii="Arial" w:hAnsi="Arial" w:cs="HelveticaNeue-Light"/>
                              <w:caps/>
                              <w:spacing w:val="11"/>
                              <w:sz w:val="18"/>
                              <w:szCs w:val="18"/>
                            </w:rPr>
                            <w:t>Respekt – Fairness – Verantwortung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22C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85.05pt;margin-top:64.8pt;width:212.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jF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" filled="f" stroked="f">
              <v:textbox inset="0,0,0,0">
                <w:txbxContent>
                  <w:p w:rsidR="00F43E0A" w:rsidRPr="00FD3159" w:rsidRDefault="00F43E0A" w:rsidP="00F43E0A">
                    <w:pPr>
                      <w:pStyle w:val="EinfAbs"/>
                      <w:rPr>
                        <w:rFonts w:ascii="Arial" w:hAnsi="Arial" w:cs="HelveticaNeue-Light"/>
                        <w:caps/>
                        <w:spacing w:val="11"/>
                        <w:sz w:val="18"/>
                        <w:szCs w:val="18"/>
                      </w:rPr>
                    </w:pPr>
                    <w:r w:rsidRPr="00FD3159">
                      <w:rPr>
                        <w:rFonts w:ascii="Arial" w:hAnsi="Arial" w:cs="HelveticaNeue-Light"/>
                        <w:caps/>
                        <w:spacing w:val="11"/>
                        <w:sz w:val="18"/>
                        <w:szCs w:val="18"/>
                      </w:rPr>
                      <w:t>Respekt – Fairness – Verantwortung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71552" behindDoc="0" locked="0" layoutInCell="1" allowOverlap="1" wp14:anchorId="0A24C261" wp14:editId="3F41C314">
          <wp:simplePos x="0" y="0"/>
          <wp:positionH relativeFrom="page">
            <wp:posOffset>6578600</wp:posOffset>
          </wp:positionH>
          <wp:positionV relativeFrom="page">
            <wp:posOffset>396240</wp:posOffset>
          </wp:positionV>
          <wp:extent cx="558800" cy="5588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11" name="Bild 0" descr="VCU_LogoBold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VCU_LogoBold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E5A6D0" wp14:editId="7D3D5D83">
              <wp:simplePos x="0" y="0"/>
              <wp:positionH relativeFrom="page">
                <wp:posOffset>4826635</wp:posOffset>
              </wp:positionH>
              <wp:positionV relativeFrom="page">
                <wp:posOffset>379730</wp:posOffset>
              </wp:positionV>
              <wp:extent cx="1650365" cy="7937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E0A" w:rsidRDefault="00F43E0A" w:rsidP="00F43E0A">
                          <w:pPr>
                            <w:pStyle w:val="Untertitelblau"/>
                            <w:spacing w:line="230" w:lineRule="atLeast"/>
                            <w:jc w:val="right"/>
                            <w:rPr>
                              <w:rFonts w:ascii="Arial" w:hAnsi="Arial" w:cs="Helvetica-Bold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:rsidR="00F43E0A" w:rsidRPr="000D00E8" w:rsidRDefault="00F43E0A" w:rsidP="00F43E0A">
                          <w:pPr>
                            <w:pStyle w:val="Untertitelblau"/>
                            <w:spacing w:line="230" w:lineRule="atLeast"/>
                            <w:jc w:val="right"/>
                            <w:rPr>
                              <w:rFonts w:ascii="Arial" w:hAnsi="Arial" w:cs="Helvetica-Bold"/>
                              <w:color w:val="000000"/>
                              <w:sz w:val="19"/>
                              <w:szCs w:val="19"/>
                            </w:rPr>
                          </w:pPr>
                          <w:r w:rsidRPr="000D00E8">
                            <w:rPr>
                              <w:rFonts w:ascii="Arial" w:hAnsi="Arial" w:cs="Helvetica-Bold"/>
                              <w:color w:val="000000"/>
                              <w:sz w:val="19"/>
                              <w:szCs w:val="19"/>
                            </w:rPr>
                            <w:t>Vereinigung</w:t>
                          </w:r>
                        </w:p>
                        <w:p w:rsidR="00F43E0A" w:rsidRPr="000D00E8" w:rsidRDefault="00F43E0A" w:rsidP="00F43E0A">
                          <w:pPr>
                            <w:pStyle w:val="Untertitelblau"/>
                            <w:spacing w:line="230" w:lineRule="atLeast"/>
                            <w:jc w:val="right"/>
                            <w:rPr>
                              <w:rFonts w:ascii="Arial" w:hAnsi="Arial" w:cs="Helvetica-Bold"/>
                              <w:color w:val="000000"/>
                              <w:sz w:val="19"/>
                              <w:szCs w:val="19"/>
                            </w:rPr>
                          </w:pPr>
                          <w:r w:rsidRPr="000D00E8">
                            <w:rPr>
                              <w:rFonts w:ascii="Arial" w:hAnsi="Arial" w:cs="Helvetica-Bold"/>
                              <w:color w:val="000000"/>
                              <w:sz w:val="19"/>
                              <w:szCs w:val="19"/>
                            </w:rPr>
                            <w:t>Christlicher Unternehmer</w:t>
                          </w:r>
                        </w:p>
                        <w:p w:rsidR="00F43E0A" w:rsidRPr="000D00E8" w:rsidRDefault="00F43E0A" w:rsidP="00F43E0A">
                          <w:pPr>
                            <w:spacing w:after="0" w:line="230" w:lineRule="atLeast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 w:rsidRPr="000D00E8">
                            <w:rPr>
                              <w:rFonts w:ascii="Arial" w:hAnsi="Arial" w:cs="Helvetica-Bold"/>
                              <w:b/>
                              <w:color w:val="000000"/>
                              <w:sz w:val="19"/>
                              <w:szCs w:val="19"/>
                            </w:rPr>
                            <w:t>der 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5A6D0" id="Text Box 58" o:spid="_x0000_s1035" type="#_x0000_t202" style="position:absolute;margin-left:380.05pt;margin-top:29.9pt;width:129.95pt;height:6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" filled="f" stroked="f">
              <v:textbox inset="0,0,0,0">
                <w:txbxContent>
                  <w:p w:rsidR="00F43E0A" w:rsidRDefault="00F43E0A" w:rsidP="00F43E0A">
                    <w:pPr>
                      <w:pStyle w:val="Untertitelblau"/>
                      <w:spacing w:line="230" w:lineRule="atLeast"/>
                      <w:jc w:val="right"/>
                      <w:rPr>
                        <w:rFonts w:ascii="Arial" w:hAnsi="Arial" w:cs="Helvetica-Bold"/>
                        <w:color w:val="000000"/>
                        <w:sz w:val="19"/>
                        <w:szCs w:val="19"/>
                      </w:rPr>
                    </w:pPr>
                  </w:p>
                  <w:p w:rsidR="00F43E0A" w:rsidRPr="000D00E8" w:rsidRDefault="00F43E0A" w:rsidP="00F43E0A">
                    <w:pPr>
                      <w:pStyle w:val="Untertitelblau"/>
                      <w:spacing w:line="230" w:lineRule="atLeast"/>
                      <w:jc w:val="right"/>
                      <w:rPr>
                        <w:rFonts w:ascii="Arial" w:hAnsi="Arial" w:cs="Helvetica-Bold"/>
                        <w:color w:val="000000"/>
                        <w:sz w:val="19"/>
                        <w:szCs w:val="19"/>
                      </w:rPr>
                    </w:pPr>
                    <w:r w:rsidRPr="000D00E8">
                      <w:rPr>
                        <w:rFonts w:ascii="Arial" w:hAnsi="Arial" w:cs="Helvetica-Bold"/>
                        <w:color w:val="000000"/>
                        <w:sz w:val="19"/>
                        <w:szCs w:val="19"/>
                      </w:rPr>
                      <w:t>Vereinigung</w:t>
                    </w:r>
                  </w:p>
                  <w:p w:rsidR="00F43E0A" w:rsidRPr="000D00E8" w:rsidRDefault="00F43E0A" w:rsidP="00F43E0A">
                    <w:pPr>
                      <w:pStyle w:val="Untertitelblau"/>
                      <w:spacing w:line="230" w:lineRule="atLeast"/>
                      <w:jc w:val="right"/>
                      <w:rPr>
                        <w:rFonts w:ascii="Arial" w:hAnsi="Arial" w:cs="Helvetica-Bold"/>
                        <w:color w:val="000000"/>
                        <w:sz w:val="19"/>
                        <w:szCs w:val="19"/>
                      </w:rPr>
                    </w:pPr>
                    <w:r w:rsidRPr="000D00E8">
                      <w:rPr>
                        <w:rFonts w:ascii="Arial" w:hAnsi="Arial" w:cs="Helvetica-Bold"/>
                        <w:color w:val="000000"/>
                        <w:sz w:val="19"/>
                        <w:szCs w:val="19"/>
                      </w:rPr>
                      <w:t>Christlicher Unternehmer</w:t>
                    </w:r>
                  </w:p>
                  <w:p w:rsidR="00F43E0A" w:rsidRPr="000D00E8" w:rsidRDefault="00F43E0A" w:rsidP="00F43E0A">
                    <w:pPr>
                      <w:spacing w:after="0" w:line="230" w:lineRule="atLeast"/>
                      <w:jc w:val="right"/>
                      <w:rPr>
                        <w:rFonts w:ascii="Arial" w:hAnsi="Arial"/>
                        <w:b/>
                      </w:rPr>
                    </w:pPr>
                    <w:r w:rsidRPr="000D00E8">
                      <w:rPr>
                        <w:rFonts w:ascii="Arial" w:hAnsi="Arial" w:cs="Helvetica-Bold"/>
                        <w:b/>
                        <w:color w:val="000000"/>
                        <w:sz w:val="19"/>
                        <w:szCs w:val="19"/>
                      </w:rPr>
                      <w:t>der Schweiz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F43E0A" w:rsidRDefault="00F43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MarginGuides" w:val="0"/>
    <w:docVar w:name="ShowStaticGuides" w:val="1"/>
  </w:docVars>
  <w:rsids>
    <w:rsidRoot w:val="004102B5"/>
    <w:rsid w:val="000C1B07"/>
    <w:rsid w:val="000D653E"/>
    <w:rsid w:val="002A2555"/>
    <w:rsid w:val="00384C15"/>
    <w:rsid w:val="003C5D2D"/>
    <w:rsid w:val="004102B5"/>
    <w:rsid w:val="0043492D"/>
    <w:rsid w:val="004A741C"/>
    <w:rsid w:val="00515F5C"/>
    <w:rsid w:val="0054146C"/>
    <w:rsid w:val="00774298"/>
    <w:rsid w:val="00834B9C"/>
    <w:rsid w:val="00935660"/>
    <w:rsid w:val="00973FA5"/>
    <w:rsid w:val="00A55C20"/>
    <w:rsid w:val="00A90112"/>
    <w:rsid w:val="00AA26A5"/>
    <w:rsid w:val="00CC6FB6"/>
    <w:rsid w:val="00E55F63"/>
    <w:rsid w:val="00EE1BCC"/>
    <w:rsid w:val="00F27017"/>
    <w:rsid w:val="00F43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C29A2AE9-5067-42C0-B678-56148E7E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269"/>
    <w:pPr>
      <w:spacing w:after="200"/>
    </w:pPr>
    <w:rPr>
      <w:rFonts w:ascii="Meridien Roman" w:hAnsi="Meridien Roman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2B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4102B5"/>
    <w:rPr>
      <w:rFonts w:ascii="Meridien Roman" w:hAnsi="Meridien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102B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4102B5"/>
    <w:rPr>
      <w:rFonts w:ascii="Meridien Roman" w:hAnsi="Meridien Roman"/>
      <w:sz w:val="22"/>
    </w:rPr>
  </w:style>
  <w:style w:type="paragraph" w:customStyle="1" w:styleId="Untertitelblau">
    <w:name w:val="Untertitel blau"/>
    <w:basedOn w:val="Standard"/>
    <w:uiPriority w:val="99"/>
    <w:rsid w:val="004102B5"/>
    <w:pPr>
      <w:widowControl w:val="0"/>
      <w:autoSpaceDE w:val="0"/>
      <w:autoSpaceDN w:val="0"/>
      <w:adjustRightInd w:val="0"/>
      <w:spacing w:after="0" w:line="270" w:lineRule="atLeast"/>
      <w:textAlignment w:val="center"/>
    </w:pPr>
    <w:rPr>
      <w:rFonts w:ascii="HelveticaNeue-Bold" w:hAnsi="HelveticaNeue-Bold" w:cs="HelveticaNeue-Bold"/>
      <w:b/>
      <w:bCs/>
      <w:color w:val="0053A3"/>
      <w:sz w:val="21"/>
      <w:szCs w:val="21"/>
    </w:rPr>
  </w:style>
  <w:style w:type="paragraph" w:customStyle="1" w:styleId="EinfAbs">
    <w:name w:val="[Einf. Abs.]"/>
    <w:basedOn w:val="Standard"/>
    <w:uiPriority w:val="99"/>
    <w:rsid w:val="004102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krper">
    <w:name w:val="Body Text"/>
    <w:basedOn w:val="Standard"/>
    <w:link w:val="TextkrperZchn"/>
    <w:unhideWhenUsed/>
    <w:rsid w:val="000C1B07"/>
    <w:pPr>
      <w:tabs>
        <w:tab w:val="left" w:pos="5245"/>
      </w:tabs>
      <w:spacing w:after="0"/>
    </w:pPr>
    <w:rPr>
      <w:rFonts w:ascii="Arial" w:eastAsia="Times New Roman" w:hAnsi="Arial" w:cs="Arial"/>
      <w:lang w:val="de-CH" w:eastAsia="de-DE"/>
    </w:rPr>
  </w:style>
  <w:style w:type="character" w:customStyle="1" w:styleId="TextkrperZchn">
    <w:name w:val="Textkörper Zchn"/>
    <w:link w:val="Textkrper"/>
    <w:rsid w:val="000C1B07"/>
    <w:rPr>
      <w:rFonts w:ascii="Arial" w:eastAsia="Times New Roman" w:hAnsi="Arial" w:cs="Arial"/>
      <w:sz w:val="22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0C1B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4F20-E76D-4E9A-9CBF-71EF0B00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1891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MIETSYSTEM</dc:creator>
  <cp:lastModifiedBy>Jud Marta  [marta.jud@jms.ch]</cp:lastModifiedBy>
  <cp:revision>2</cp:revision>
  <cp:lastPrinted>2012-03-15T13:37:00Z</cp:lastPrinted>
  <dcterms:created xsi:type="dcterms:W3CDTF">2018-03-12T15:12:00Z</dcterms:created>
  <dcterms:modified xsi:type="dcterms:W3CDTF">2018-03-12T15:12:00Z</dcterms:modified>
</cp:coreProperties>
</file>